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a3682ad9344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